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371469965"/>
    <w:bookmarkEnd w:id="0"/>
    <w:p w:rsidR="00D16DA0" w:rsidRPr="007E6E3C" w:rsidRDefault="00D16DA0" w:rsidP="00D16DA0">
      <w:pPr>
        <w:jc w:val="center"/>
        <w:rPr>
          <w:bCs/>
          <w:sz w:val="28"/>
          <w:szCs w:val="20"/>
        </w:rPr>
      </w:pPr>
      <w:r w:rsidRPr="007E6E3C">
        <w:rPr>
          <w:bCs/>
          <w:sz w:val="28"/>
          <w:szCs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4pt" o:ole="" fillcolor="window">
            <v:imagedata r:id="rId9" o:title=""/>
          </v:shape>
          <o:OLEObject Type="Embed" ProgID="Word.Picture.8" ShapeID="_x0000_i1025" DrawAspect="Content" ObjectID="_1796630219" r:id="rId10"/>
        </w:object>
      </w:r>
    </w:p>
    <w:p w:rsidR="00D16DA0" w:rsidRPr="007E6E3C" w:rsidRDefault="00D16DA0" w:rsidP="00D16DA0">
      <w:pPr>
        <w:jc w:val="center"/>
        <w:rPr>
          <w:bCs/>
          <w:sz w:val="16"/>
          <w:szCs w:val="16"/>
        </w:rPr>
      </w:pPr>
    </w:p>
    <w:p w:rsidR="00D16DA0" w:rsidRPr="007E6E3C" w:rsidRDefault="00D16DA0" w:rsidP="00D16DA0">
      <w:pPr>
        <w:keepNext/>
        <w:jc w:val="center"/>
        <w:outlineLvl w:val="1"/>
        <w:rPr>
          <w:b/>
          <w:bCs/>
          <w:lang w:val="x-none" w:eastAsia="x-none"/>
        </w:rPr>
      </w:pPr>
      <w:r w:rsidRPr="007E6E3C">
        <w:rPr>
          <w:b/>
          <w:bCs/>
          <w:lang w:val="x-none" w:eastAsia="x-none"/>
        </w:rPr>
        <w:t>СОВЕТ СЕЛЬСКОГО ПОСЕЛЕНИЯ «ПОЖЕГ»</w:t>
      </w:r>
    </w:p>
    <w:p w:rsidR="00D16DA0" w:rsidRPr="007E6E3C" w:rsidRDefault="00D16DA0" w:rsidP="00D16DA0">
      <w:pPr>
        <w:tabs>
          <w:tab w:val="num" w:pos="0"/>
        </w:tabs>
        <w:jc w:val="center"/>
        <w:rPr>
          <w:b/>
          <w:bCs/>
        </w:rPr>
      </w:pPr>
      <w:r w:rsidRPr="007E6E3C">
        <w:rPr>
          <w:b/>
          <w:bCs/>
        </w:rPr>
        <w:t xml:space="preserve">«ПОЖÖГ» СИКТ ОВМÖДЧÖМИНСА </w:t>
      </w:r>
      <w:proofErr w:type="gramStart"/>
      <w:r w:rsidRPr="007E6E3C">
        <w:rPr>
          <w:b/>
          <w:bCs/>
        </w:rPr>
        <w:t>СÖВЕТ</w:t>
      </w:r>
      <w:proofErr w:type="gramEnd"/>
    </w:p>
    <w:p w:rsidR="00D16DA0" w:rsidRPr="007E6E3C" w:rsidRDefault="00D16DA0" w:rsidP="00D16DA0">
      <w:pPr>
        <w:jc w:val="center"/>
        <w:rPr>
          <w:b/>
        </w:rPr>
      </w:pPr>
    </w:p>
    <w:p w:rsidR="00D16DA0" w:rsidRPr="007E6E3C" w:rsidRDefault="00D16DA0" w:rsidP="00D16DA0">
      <w:pPr>
        <w:jc w:val="center"/>
        <w:rPr>
          <w:b/>
        </w:rPr>
      </w:pPr>
      <w:r w:rsidRPr="007E6E3C">
        <w:rPr>
          <w:b/>
        </w:rPr>
        <w:t xml:space="preserve">К </w:t>
      </w:r>
      <w:proofErr w:type="gramStart"/>
      <w:r w:rsidRPr="007E6E3C">
        <w:rPr>
          <w:b/>
        </w:rPr>
        <w:t>Ы</w:t>
      </w:r>
      <w:proofErr w:type="gramEnd"/>
      <w:r w:rsidRPr="007E6E3C">
        <w:rPr>
          <w:b/>
        </w:rPr>
        <w:t xml:space="preserve"> В К Ö Р Т Ö Д</w:t>
      </w:r>
    </w:p>
    <w:p w:rsidR="00D16DA0" w:rsidRPr="007E6E3C" w:rsidRDefault="00D16DA0" w:rsidP="00D16DA0">
      <w:pPr>
        <w:jc w:val="center"/>
        <w:rPr>
          <w:b/>
        </w:rPr>
      </w:pPr>
      <w:proofErr w:type="gramStart"/>
      <w:r w:rsidRPr="007E6E3C">
        <w:rPr>
          <w:b/>
        </w:rPr>
        <w:t>Р</w:t>
      </w:r>
      <w:proofErr w:type="gramEnd"/>
      <w:r w:rsidRPr="007E6E3C">
        <w:rPr>
          <w:b/>
        </w:rPr>
        <w:t xml:space="preserve"> Е Ш Е Н И Е</w:t>
      </w:r>
    </w:p>
    <w:p w:rsidR="00D16DA0" w:rsidRDefault="00D16DA0" w:rsidP="00D16DA0">
      <w:pPr>
        <w:pStyle w:val="a3"/>
        <w:rPr>
          <w:sz w:val="24"/>
          <w:szCs w:val="24"/>
        </w:rPr>
      </w:pPr>
    </w:p>
    <w:p w:rsidR="008B502E" w:rsidRPr="00EE3A48" w:rsidRDefault="00D16DA0" w:rsidP="00D16DA0">
      <w:pPr>
        <w:pStyle w:val="a3"/>
        <w:rPr>
          <w:b w:val="0"/>
          <w:color w:val="FF0000"/>
        </w:rPr>
      </w:pPr>
      <w:r>
        <w:rPr>
          <w:sz w:val="24"/>
          <w:szCs w:val="24"/>
          <w:lang w:val="en-US"/>
        </w:rPr>
        <w:t>XXXI</w:t>
      </w:r>
      <w:r w:rsidR="006A30A2">
        <w:rPr>
          <w:sz w:val="24"/>
          <w:szCs w:val="24"/>
          <w:lang w:val="en-US"/>
        </w:rPr>
        <w:t>I</w:t>
      </w:r>
      <w:r w:rsidR="006A30A2">
        <w:rPr>
          <w:sz w:val="24"/>
          <w:szCs w:val="24"/>
        </w:rPr>
        <w:t xml:space="preserve"> </w:t>
      </w:r>
      <w:r w:rsidRPr="007E6E3C">
        <w:rPr>
          <w:sz w:val="24"/>
          <w:szCs w:val="24"/>
        </w:rPr>
        <w:t xml:space="preserve">заседание </w:t>
      </w:r>
      <w:r w:rsidRPr="007E6E3C">
        <w:rPr>
          <w:sz w:val="24"/>
          <w:szCs w:val="24"/>
          <w:lang w:val="en-US"/>
        </w:rPr>
        <w:t>V</w:t>
      </w:r>
      <w:r w:rsidRPr="007E6E3C">
        <w:rPr>
          <w:sz w:val="24"/>
          <w:szCs w:val="24"/>
        </w:rPr>
        <w:t xml:space="preserve"> созыва</w:t>
      </w:r>
    </w:p>
    <w:p w:rsidR="0004761D" w:rsidRDefault="0004761D" w:rsidP="00A34911">
      <w:pPr>
        <w:pStyle w:val="a3"/>
        <w:ind w:firstLine="709"/>
        <w:jc w:val="both"/>
        <w:rPr>
          <w:b w:val="0"/>
          <w:szCs w:val="28"/>
          <w:u w:val="single"/>
        </w:rPr>
      </w:pPr>
    </w:p>
    <w:p w:rsidR="00F64E2F" w:rsidRPr="002100F9" w:rsidRDefault="002100F9" w:rsidP="00F64E2F">
      <w:pPr>
        <w:pStyle w:val="a3"/>
        <w:jc w:val="both"/>
        <w:rPr>
          <w:b w:val="0"/>
          <w:color w:val="FF0000"/>
          <w:sz w:val="27"/>
          <w:szCs w:val="27"/>
        </w:rPr>
      </w:pPr>
      <w:r w:rsidRPr="00D3275A">
        <w:rPr>
          <w:b w:val="0"/>
          <w:sz w:val="27"/>
          <w:szCs w:val="27"/>
          <w:u w:val="single"/>
        </w:rPr>
        <w:t xml:space="preserve">23 </w:t>
      </w:r>
      <w:r>
        <w:rPr>
          <w:b w:val="0"/>
          <w:sz w:val="27"/>
          <w:szCs w:val="27"/>
          <w:u w:val="single"/>
        </w:rPr>
        <w:t xml:space="preserve">декабря </w:t>
      </w:r>
      <w:r w:rsidR="00F64E2F" w:rsidRPr="00D16DA0">
        <w:rPr>
          <w:b w:val="0"/>
          <w:sz w:val="27"/>
          <w:szCs w:val="27"/>
          <w:u w:val="single"/>
        </w:rPr>
        <w:t>20</w:t>
      </w:r>
      <w:r w:rsidR="00151E90" w:rsidRPr="00D16DA0">
        <w:rPr>
          <w:b w:val="0"/>
          <w:sz w:val="27"/>
          <w:szCs w:val="27"/>
          <w:u w:val="single"/>
        </w:rPr>
        <w:t>2</w:t>
      </w:r>
      <w:r w:rsidR="00EE3A48" w:rsidRPr="00D16DA0">
        <w:rPr>
          <w:b w:val="0"/>
          <w:sz w:val="27"/>
          <w:szCs w:val="27"/>
          <w:u w:val="single"/>
        </w:rPr>
        <w:t>4</w:t>
      </w:r>
      <w:r w:rsidR="005A2B1D" w:rsidRPr="00D16DA0">
        <w:rPr>
          <w:b w:val="0"/>
          <w:sz w:val="27"/>
          <w:szCs w:val="27"/>
          <w:u w:val="single"/>
        </w:rPr>
        <w:t xml:space="preserve"> </w:t>
      </w:r>
      <w:r w:rsidR="00F64E2F" w:rsidRPr="00D16DA0">
        <w:rPr>
          <w:b w:val="0"/>
          <w:sz w:val="27"/>
          <w:szCs w:val="27"/>
          <w:u w:val="single"/>
        </w:rPr>
        <w:t>года</w:t>
      </w:r>
      <w:r>
        <w:rPr>
          <w:b w:val="0"/>
          <w:sz w:val="27"/>
          <w:szCs w:val="27"/>
          <w:u w:val="single"/>
        </w:rPr>
        <w:t xml:space="preserve"> </w:t>
      </w:r>
      <w:r w:rsidR="00F64E2F" w:rsidRPr="00D16DA0">
        <w:rPr>
          <w:b w:val="0"/>
          <w:sz w:val="27"/>
          <w:szCs w:val="27"/>
          <w:u w:val="single"/>
        </w:rPr>
        <w:t>№</w:t>
      </w:r>
      <w:r>
        <w:rPr>
          <w:b w:val="0"/>
          <w:sz w:val="27"/>
          <w:szCs w:val="27"/>
          <w:u w:val="single"/>
        </w:rPr>
        <w:t xml:space="preserve"> </w:t>
      </w:r>
      <w:r>
        <w:rPr>
          <w:b w:val="0"/>
          <w:sz w:val="27"/>
          <w:szCs w:val="27"/>
          <w:u w:val="single"/>
          <w:lang w:val="en-US"/>
        </w:rPr>
        <w:t>XXXII</w:t>
      </w:r>
      <w:r>
        <w:rPr>
          <w:b w:val="0"/>
          <w:sz w:val="27"/>
          <w:szCs w:val="27"/>
          <w:u w:val="single"/>
        </w:rPr>
        <w:t>-1</w:t>
      </w:r>
      <w:r w:rsidR="00D3275A">
        <w:rPr>
          <w:b w:val="0"/>
          <w:sz w:val="27"/>
          <w:szCs w:val="27"/>
          <w:u w:val="single"/>
        </w:rPr>
        <w:t>50</w:t>
      </w:r>
    </w:p>
    <w:p w:rsidR="005A2B1D" w:rsidRDefault="005A2B1D" w:rsidP="005A2B1D">
      <w:pPr>
        <w:jc w:val="both"/>
        <w:rPr>
          <w:sz w:val="16"/>
          <w:szCs w:val="16"/>
        </w:rPr>
      </w:pPr>
      <w:r>
        <w:rPr>
          <w:sz w:val="16"/>
          <w:szCs w:val="16"/>
        </w:rPr>
        <w:t>с. Пожег, Усть-Куломский район, Республика Коми</w:t>
      </w:r>
    </w:p>
    <w:p w:rsidR="000D13F5" w:rsidRPr="00FC51DD" w:rsidRDefault="000D13F5" w:rsidP="000D13F5">
      <w:pPr>
        <w:pStyle w:val="a3"/>
        <w:rPr>
          <w:b w:val="0"/>
          <w:sz w:val="48"/>
          <w:szCs w:val="48"/>
        </w:rPr>
      </w:pPr>
    </w:p>
    <w:p w:rsidR="009C5959" w:rsidRPr="00D16DA0" w:rsidRDefault="00D3275A" w:rsidP="00D16D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территории </w:t>
      </w:r>
      <w:r w:rsidR="00A40B27">
        <w:rPr>
          <w:sz w:val="28"/>
          <w:szCs w:val="28"/>
        </w:rPr>
        <w:t>для реализации</w:t>
      </w:r>
      <w:r>
        <w:rPr>
          <w:sz w:val="28"/>
          <w:szCs w:val="28"/>
        </w:rPr>
        <w:t xml:space="preserve"> инициативн</w:t>
      </w:r>
      <w:r w:rsidR="00A40B27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A40B2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EE3A48" w:rsidRPr="00E73337" w:rsidRDefault="00EE3A48" w:rsidP="009C5959">
      <w:pPr>
        <w:jc w:val="center"/>
        <w:rPr>
          <w:sz w:val="56"/>
          <w:szCs w:val="56"/>
        </w:rPr>
      </w:pPr>
      <w:bookmarkStart w:id="1" w:name="_GoBack"/>
      <w:bookmarkEnd w:id="1"/>
    </w:p>
    <w:p w:rsidR="009C5959" w:rsidRPr="00865124" w:rsidRDefault="00865124" w:rsidP="00E73337">
      <w:pPr>
        <w:spacing w:after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В соответствии  с</w:t>
      </w:r>
      <w:r w:rsidR="00D3275A">
        <w:rPr>
          <w:sz w:val="28"/>
          <w:szCs w:val="28"/>
        </w:rPr>
        <w:t xml:space="preserve">о статьей 26.1 Федерального закона от 6 октября 2003 года № 131-ФЗ «Об общих принципах организации местного самоуправления в Российской Федерации», решением Совета сельского поселения «Пожег» от 21.02.2023 № </w:t>
      </w:r>
      <w:r w:rsidR="00D3275A">
        <w:rPr>
          <w:sz w:val="28"/>
          <w:szCs w:val="28"/>
          <w:lang w:val="en-US"/>
        </w:rPr>
        <w:t>XVI</w:t>
      </w:r>
      <w:r w:rsidR="00D3275A" w:rsidRPr="00D3275A">
        <w:rPr>
          <w:sz w:val="28"/>
          <w:szCs w:val="28"/>
        </w:rPr>
        <w:t xml:space="preserve">-73 </w:t>
      </w:r>
      <w:r w:rsidR="00D3275A">
        <w:rPr>
          <w:sz w:val="28"/>
          <w:szCs w:val="28"/>
        </w:rPr>
        <w:t>«Об утверждении Порядка определения территории, части территории муниципального образования сельского</w:t>
      </w:r>
      <w:r w:rsidR="00D3275A" w:rsidRPr="00D3275A">
        <w:rPr>
          <w:sz w:val="28"/>
          <w:szCs w:val="28"/>
        </w:rPr>
        <w:t xml:space="preserve"> </w:t>
      </w:r>
      <w:r w:rsidR="00D3275A">
        <w:rPr>
          <w:sz w:val="28"/>
          <w:szCs w:val="28"/>
        </w:rPr>
        <w:t xml:space="preserve">поселения «Пожег», на которой могут реализоваться инициативные проекты </w:t>
      </w:r>
      <w:r w:rsidR="009C5959">
        <w:rPr>
          <w:sz w:val="28"/>
          <w:szCs w:val="28"/>
        </w:rPr>
        <w:t>Совет сельского поселения «Пожег» решил:</w:t>
      </w:r>
    </w:p>
    <w:p w:rsidR="00865124" w:rsidRDefault="00EE3A48" w:rsidP="00EE3A48">
      <w:pPr>
        <w:spacing w:after="120"/>
        <w:ind w:firstLine="709"/>
        <w:jc w:val="both"/>
        <w:rPr>
          <w:sz w:val="28"/>
          <w:szCs w:val="28"/>
        </w:rPr>
      </w:pPr>
      <w:r w:rsidRPr="00EE3A48">
        <w:rPr>
          <w:sz w:val="28"/>
          <w:szCs w:val="28"/>
        </w:rPr>
        <w:t xml:space="preserve">1. </w:t>
      </w:r>
      <w:r w:rsidR="00D3275A">
        <w:rPr>
          <w:sz w:val="28"/>
          <w:szCs w:val="28"/>
        </w:rPr>
        <w:t>Определить следующую территорию для реализации инициативного проекта</w:t>
      </w:r>
      <w:r w:rsidR="00865124">
        <w:rPr>
          <w:sz w:val="28"/>
          <w:szCs w:val="28"/>
        </w:rPr>
        <w:t>:</w:t>
      </w:r>
      <w:r w:rsidR="00D3275A">
        <w:rPr>
          <w:sz w:val="28"/>
          <w:szCs w:val="28"/>
        </w:rPr>
        <w:t xml:space="preserve"> в границах земельного участка с кадастровым номером 11-11-01/009/2010-277,  расположенного по адресу: Республика Коми, Усть-Куломский район, п. Ярашъю, ул. Центральная, д. 23.</w:t>
      </w:r>
    </w:p>
    <w:p w:rsidR="009C5959" w:rsidRDefault="00EE3A48" w:rsidP="00E62829">
      <w:pPr>
        <w:spacing w:after="120"/>
        <w:ind w:firstLine="709"/>
        <w:jc w:val="both"/>
        <w:rPr>
          <w:sz w:val="28"/>
          <w:szCs w:val="28"/>
        </w:rPr>
      </w:pPr>
      <w:r w:rsidRPr="00EE3A48">
        <w:rPr>
          <w:sz w:val="28"/>
          <w:szCs w:val="28"/>
        </w:rPr>
        <w:t xml:space="preserve">2. </w:t>
      </w:r>
      <w:r w:rsidR="00D3275A" w:rsidRPr="00AA7630">
        <w:rPr>
          <w:rFonts w:eastAsia="Calibri"/>
          <w:sz w:val="28"/>
          <w:szCs w:val="28"/>
        </w:rPr>
        <w:t>Н</w:t>
      </w:r>
      <w:r w:rsidR="00D3275A">
        <w:rPr>
          <w:sz w:val="28"/>
          <w:szCs w:val="28"/>
        </w:rPr>
        <w:t>ас</w:t>
      </w:r>
      <w:r w:rsidR="00D3275A" w:rsidRPr="00B30987">
        <w:rPr>
          <w:sz w:val="28"/>
          <w:szCs w:val="28"/>
        </w:rPr>
        <w:t>тоящее решение вступает в силу со дня обнародования на информационном стенде администрации сельского поселения.</w:t>
      </w:r>
    </w:p>
    <w:p w:rsidR="009C5959" w:rsidRPr="006A30A2" w:rsidRDefault="009C5959" w:rsidP="009C5959">
      <w:pPr>
        <w:spacing w:line="276" w:lineRule="auto"/>
        <w:ind w:firstLine="709"/>
        <w:jc w:val="both"/>
        <w:rPr>
          <w:sz w:val="72"/>
          <w:szCs w:val="72"/>
        </w:rPr>
      </w:pPr>
    </w:p>
    <w:p w:rsidR="0084726B" w:rsidRDefault="00CB27AA" w:rsidP="006A30A2">
      <w:pPr>
        <w:rPr>
          <w:sz w:val="26"/>
          <w:szCs w:val="26"/>
        </w:rPr>
      </w:pPr>
      <w:r>
        <w:rPr>
          <w:sz w:val="28"/>
          <w:szCs w:val="28"/>
        </w:rPr>
        <w:t xml:space="preserve">Глава </w:t>
      </w:r>
      <w:r w:rsidR="00CC4C36">
        <w:rPr>
          <w:sz w:val="28"/>
          <w:szCs w:val="28"/>
        </w:rPr>
        <w:t xml:space="preserve">сельского поселения «Пожег»                      </w:t>
      </w:r>
      <w:r>
        <w:rPr>
          <w:sz w:val="28"/>
          <w:szCs w:val="28"/>
        </w:rPr>
        <w:t xml:space="preserve">    </w:t>
      </w:r>
      <w:r w:rsidR="00CC4C36">
        <w:rPr>
          <w:sz w:val="28"/>
          <w:szCs w:val="28"/>
        </w:rPr>
        <w:t xml:space="preserve">                  </w:t>
      </w:r>
      <w:r w:rsidR="00CC4C36" w:rsidRPr="00EE3A48">
        <w:rPr>
          <w:color w:val="FF0000"/>
          <w:sz w:val="28"/>
          <w:szCs w:val="28"/>
        </w:rPr>
        <w:t xml:space="preserve"> </w:t>
      </w:r>
      <w:r w:rsidR="00D16DA0">
        <w:rPr>
          <w:sz w:val="28"/>
          <w:szCs w:val="28"/>
        </w:rPr>
        <w:t>Л.А. Третьяков</w:t>
      </w:r>
    </w:p>
    <w:sectPr w:rsidR="0084726B" w:rsidSect="00210186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AD" w:rsidRDefault="005577AD" w:rsidP="002B19CB">
      <w:r>
        <w:separator/>
      </w:r>
    </w:p>
  </w:endnote>
  <w:endnote w:type="continuationSeparator" w:id="0">
    <w:p w:rsidR="005577AD" w:rsidRDefault="005577AD" w:rsidP="002B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AD" w:rsidRDefault="005577AD" w:rsidP="002B19CB">
      <w:r>
        <w:separator/>
      </w:r>
    </w:p>
  </w:footnote>
  <w:footnote w:type="continuationSeparator" w:id="0">
    <w:p w:rsidR="005577AD" w:rsidRDefault="005577AD" w:rsidP="002B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20F0"/>
    <w:multiLevelType w:val="hybridMultilevel"/>
    <w:tmpl w:val="78663D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2670D4"/>
    <w:multiLevelType w:val="hybridMultilevel"/>
    <w:tmpl w:val="57968028"/>
    <w:lvl w:ilvl="0" w:tplc="F30A51D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AB285A"/>
    <w:multiLevelType w:val="hybridMultilevel"/>
    <w:tmpl w:val="65DAE1DA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CC7"/>
    <w:multiLevelType w:val="singleLevel"/>
    <w:tmpl w:val="C0E21EAE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1F7E6360"/>
    <w:multiLevelType w:val="hybridMultilevel"/>
    <w:tmpl w:val="3ACE3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2C2008"/>
    <w:multiLevelType w:val="hybridMultilevel"/>
    <w:tmpl w:val="16AAB970"/>
    <w:lvl w:ilvl="0" w:tplc="A9B03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B2B0C"/>
    <w:multiLevelType w:val="hybridMultilevel"/>
    <w:tmpl w:val="B8DA1AE6"/>
    <w:lvl w:ilvl="0" w:tplc="CCFC9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D2598C" w:tentative="1">
      <w:start w:val="1"/>
      <w:numFmt w:val="lowerLetter"/>
      <w:lvlText w:val="%2."/>
      <w:lvlJc w:val="left"/>
      <w:pPr>
        <w:ind w:left="1789" w:hanging="360"/>
      </w:pPr>
    </w:lvl>
    <w:lvl w:ilvl="2" w:tplc="A8369FCA" w:tentative="1">
      <w:start w:val="1"/>
      <w:numFmt w:val="lowerRoman"/>
      <w:lvlText w:val="%3."/>
      <w:lvlJc w:val="right"/>
      <w:pPr>
        <w:ind w:left="2509" w:hanging="180"/>
      </w:pPr>
    </w:lvl>
    <w:lvl w:ilvl="3" w:tplc="993E64FE" w:tentative="1">
      <w:start w:val="1"/>
      <w:numFmt w:val="decimal"/>
      <w:lvlText w:val="%4."/>
      <w:lvlJc w:val="left"/>
      <w:pPr>
        <w:ind w:left="3229" w:hanging="360"/>
      </w:pPr>
    </w:lvl>
    <w:lvl w:ilvl="4" w:tplc="CF4AEC3A" w:tentative="1">
      <w:start w:val="1"/>
      <w:numFmt w:val="lowerLetter"/>
      <w:lvlText w:val="%5."/>
      <w:lvlJc w:val="left"/>
      <w:pPr>
        <w:ind w:left="3949" w:hanging="360"/>
      </w:pPr>
    </w:lvl>
    <w:lvl w:ilvl="5" w:tplc="1722CD0E" w:tentative="1">
      <w:start w:val="1"/>
      <w:numFmt w:val="lowerRoman"/>
      <w:lvlText w:val="%6."/>
      <w:lvlJc w:val="right"/>
      <w:pPr>
        <w:ind w:left="4669" w:hanging="180"/>
      </w:pPr>
    </w:lvl>
    <w:lvl w:ilvl="6" w:tplc="1DA00C18" w:tentative="1">
      <w:start w:val="1"/>
      <w:numFmt w:val="decimal"/>
      <w:lvlText w:val="%7."/>
      <w:lvlJc w:val="left"/>
      <w:pPr>
        <w:ind w:left="5389" w:hanging="360"/>
      </w:pPr>
    </w:lvl>
    <w:lvl w:ilvl="7" w:tplc="5BD673D4" w:tentative="1">
      <w:start w:val="1"/>
      <w:numFmt w:val="lowerLetter"/>
      <w:lvlText w:val="%8."/>
      <w:lvlJc w:val="left"/>
      <w:pPr>
        <w:ind w:left="6109" w:hanging="360"/>
      </w:pPr>
    </w:lvl>
    <w:lvl w:ilvl="8" w:tplc="1D80099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FC4684"/>
    <w:multiLevelType w:val="hybridMultilevel"/>
    <w:tmpl w:val="EE92E322"/>
    <w:lvl w:ilvl="0" w:tplc="4CFE3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B603C"/>
    <w:multiLevelType w:val="hybridMultilevel"/>
    <w:tmpl w:val="90A8F5D4"/>
    <w:lvl w:ilvl="0" w:tplc="B9DCD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C7DB9"/>
    <w:multiLevelType w:val="hybridMultilevel"/>
    <w:tmpl w:val="B49A2232"/>
    <w:lvl w:ilvl="0" w:tplc="CECC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A2A3F"/>
    <w:multiLevelType w:val="hybridMultilevel"/>
    <w:tmpl w:val="E406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171CD"/>
    <w:multiLevelType w:val="hybridMultilevel"/>
    <w:tmpl w:val="E9364A8E"/>
    <w:lvl w:ilvl="0" w:tplc="051079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4A3386"/>
    <w:multiLevelType w:val="hybridMultilevel"/>
    <w:tmpl w:val="A8320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2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8F"/>
    <w:rsid w:val="0001227E"/>
    <w:rsid w:val="000138EC"/>
    <w:rsid w:val="0001596C"/>
    <w:rsid w:val="00015EFC"/>
    <w:rsid w:val="00021E0B"/>
    <w:rsid w:val="000254FF"/>
    <w:rsid w:val="000338DE"/>
    <w:rsid w:val="00035B5A"/>
    <w:rsid w:val="0004486E"/>
    <w:rsid w:val="00045FF8"/>
    <w:rsid w:val="00047053"/>
    <w:rsid w:val="0004761D"/>
    <w:rsid w:val="00054BEA"/>
    <w:rsid w:val="00060983"/>
    <w:rsid w:val="000669DB"/>
    <w:rsid w:val="000670D5"/>
    <w:rsid w:val="0007070F"/>
    <w:rsid w:val="00074CC2"/>
    <w:rsid w:val="0008199C"/>
    <w:rsid w:val="000867ED"/>
    <w:rsid w:val="00093118"/>
    <w:rsid w:val="000978E0"/>
    <w:rsid w:val="000C1C45"/>
    <w:rsid w:val="000C5C06"/>
    <w:rsid w:val="000D11A3"/>
    <w:rsid w:val="000D13F5"/>
    <w:rsid w:val="000D1CAD"/>
    <w:rsid w:val="000F1088"/>
    <w:rsid w:val="00102101"/>
    <w:rsid w:val="0010625B"/>
    <w:rsid w:val="001178F1"/>
    <w:rsid w:val="001209B5"/>
    <w:rsid w:val="00136939"/>
    <w:rsid w:val="00140CB5"/>
    <w:rsid w:val="001508FF"/>
    <w:rsid w:val="00151E90"/>
    <w:rsid w:val="00155D37"/>
    <w:rsid w:val="0016757B"/>
    <w:rsid w:val="00167624"/>
    <w:rsid w:val="0018328F"/>
    <w:rsid w:val="00192969"/>
    <w:rsid w:val="00192CA5"/>
    <w:rsid w:val="00195A6B"/>
    <w:rsid w:val="00196715"/>
    <w:rsid w:val="00197649"/>
    <w:rsid w:val="001A350A"/>
    <w:rsid w:val="001B23F7"/>
    <w:rsid w:val="001C307A"/>
    <w:rsid w:val="001D6B7D"/>
    <w:rsid w:val="002100F9"/>
    <w:rsid w:val="00210186"/>
    <w:rsid w:val="00212CF8"/>
    <w:rsid w:val="00213D69"/>
    <w:rsid w:val="002157DE"/>
    <w:rsid w:val="00227B40"/>
    <w:rsid w:val="002306E9"/>
    <w:rsid w:val="002373A6"/>
    <w:rsid w:val="002435AA"/>
    <w:rsid w:val="0025020C"/>
    <w:rsid w:val="002540EE"/>
    <w:rsid w:val="0028240C"/>
    <w:rsid w:val="00282B54"/>
    <w:rsid w:val="00290720"/>
    <w:rsid w:val="00292B19"/>
    <w:rsid w:val="00296EC0"/>
    <w:rsid w:val="0029764E"/>
    <w:rsid w:val="002B19CB"/>
    <w:rsid w:val="002B3080"/>
    <w:rsid w:val="002C0EAF"/>
    <w:rsid w:val="002C2434"/>
    <w:rsid w:val="002C41DD"/>
    <w:rsid w:val="002C54B9"/>
    <w:rsid w:val="002F3391"/>
    <w:rsid w:val="002F5CE3"/>
    <w:rsid w:val="002F5FB7"/>
    <w:rsid w:val="002F7F4C"/>
    <w:rsid w:val="00300FB6"/>
    <w:rsid w:val="00303185"/>
    <w:rsid w:val="00312181"/>
    <w:rsid w:val="003127E0"/>
    <w:rsid w:val="00320D79"/>
    <w:rsid w:val="00321522"/>
    <w:rsid w:val="0033722A"/>
    <w:rsid w:val="00345308"/>
    <w:rsid w:val="003506EC"/>
    <w:rsid w:val="003509C0"/>
    <w:rsid w:val="00351FE1"/>
    <w:rsid w:val="00354354"/>
    <w:rsid w:val="00381364"/>
    <w:rsid w:val="00383A0D"/>
    <w:rsid w:val="003902C3"/>
    <w:rsid w:val="00392DBD"/>
    <w:rsid w:val="003940FE"/>
    <w:rsid w:val="003958D2"/>
    <w:rsid w:val="003B0001"/>
    <w:rsid w:val="003B286F"/>
    <w:rsid w:val="003C2E1B"/>
    <w:rsid w:val="003C3981"/>
    <w:rsid w:val="003D219D"/>
    <w:rsid w:val="003D3D4C"/>
    <w:rsid w:val="003D42B1"/>
    <w:rsid w:val="003D7838"/>
    <w:rsid w:val="004162A7"/>
    <w:rsid w:val="00417C33"/>
    <w:rsid w:val="0042069D"/>
    <w:rsid w:val="0042260A"/>
    <w:rsid w:val="0043079B"/>
    <w:rsid w:val="00454E63"/>
    <w:rsid w:val="00457772"/>
    <w:rsid w:val="004601AC"/>
    <w:rsid w:val="004605AD"/>
    <w:rsid w:val="00491919"/>
    <w:rsid w:val="004A1B63"/>
    <w:rsid w:val="004A7B6F"/>
    <w:rsid w:val="004C52E3"/>
    <w:rsid w:val="004E54CA"/>
    <w:rsid w:val="004E5974"/>
    <w:rsid w:val="004F63A7"/>
    <w:rsid w:val="004F7389"/>
    <w:rsid w:val="00502CA7"/>
    <w:rsid w:val="005040F2"/>
    <w:rsid w:val="0050575A"/>
    <w:rsid w:val="005112F8"/>
    <w:rsid w:val="0051722C"/>
    <w:rsid w:val="00524808"/>
    <w:rsid w:val="0052700A"/>
    <w:rsid w:val="00530C4D"/>
    <w:rsid w:val="00542DCA"/>
    <w:rsid w:val="00544FB5"/>
    <w:rsid w:val="00550707"/>
    <w:rsid w:val="005577AD"/>
    <w:rsid w:val="0056710D"/>
    <w:rsid w:val="00591356"/>
    <w:rsid w:val="005A2B1D"/>
    <w:rsid w:val="005A719D"/>
    <w:rsid w:val="005D0BD8"/>
    <w:rsid w:val="005D1798"/>
    <w:rsid w:val="005D5132"/>
    <w:rsid w:val="005F0BD0"/>
    <w:rsid w:val="005F4C72"/>
    <w:rsid w:val="00602DED"/>
    <w:rsid w:val="0060785D"/>
    <w:rsid w:val="0062732C"/>
    <w:rsid w:val="006333D7"/>
    <w:rsid w:val="00650D12"/>
    <w:rsid w:val="006657E6"/>
    <w:rsid w:val="00674176"/>
    <w:rsid w:val="0068756F"/>
    <w:rsid w:val="006A30A2"/>
    <w:rsid w:val="006C3561"/>
    <w:rsid w:val="006D6BAB"/>
    <w:rsid w:val="006D7A26"/>
    <w:rsid w:val="006E2C1D"/>
    <w:rsid w:val="006E43E9"/>
    <w:rsid w:val="006F2966"/>
    <w:rsid w:val="007104DF"/>
    <w:rsid w:val="0071508D"/>
    <w:rsid w:val="00715FC2"/>
    <w:rsid w:val="007169F2"/>
    <w:rsid w:val="00723E36"/>
    <w:rsid w:val="00766570"/>
    <w:rsid w:val="00774772"/>
    <w:rsid w:val="00777E7A"/>
    <w:rsid w:val="00783546"/>
    <w:rsid w:val="007849F7"/>
    <w:rsid w:val="007907FB"/>
    <w:rsid w:val="007A7457"/>
    <w:rsid w:val="007B6BD1"/>
    <w:rsid w:val="007D3425"/>
    <w:rsid w:val="007D3FC1"/>
    <w:rsid w:val="007D75F1"/>
    <w:rsid w:val="007E7524"/>
    <w:rsid w:val="007F0FED"/>
    <w:rsid w:val="00807B7A"/>
    <w:rsid w:val="00821594"/>
    <w:rsid w:val="00826919"/>
    <w:rsid w:val="0084535F"/>
    <w:rsid w:val="0084716C"/>
    <w:rsid w:val="0084726B"/>
    <w:rsid w:val="0085036C"/>
    <w:rsid w:val="00851268"/>
    <w:rsid w:val="008535D6"/>
    <w:rsid w:val="008551ED"/>
    <w:rsid w:val="00857598"/>
    <w:rsid w:val="00863A2E"/>
    <w:rsid w:val="00865124"/>
    <w:rsid w:val="00880B61"/>
    <w:rsid w:val="008940B7"/>
    <w:rsid w:val="008A108B"/>
    <w:rsid w:val="008A1F35"/>
    <w:rsid w:val="008A6E24"/>
    <w:rsid w:val="008B1146"/>
    <w:rsid w:val="008B2946"/>
    <w:rsid w:val="008B502E"/>
    <w:rsid w:val="008B7B15"/>
    <w:rsid w:val="008C3DC0"/>
    <w:rsid w:val="008D46D3"/>
    <w:rsid w:val="008E16C8"/>
    <w:rsid w:val="008E3B38"/>
    <w:rsid w:val="008E73CD"/>
    <w:rsid w:val="009028A2"/>
    <w:rsid w:val="0090355A"/>
    <w:rsid w:val="00904919"/>
    <w:rsid w:val="009175ED"/>
    <w:rsid w:val="00922B30"/>
    <w:rsid w:val="00933D63"/>
    <w:rsid w:val="009365F6"/>
    <w:rsid w:val="0094284F"/>
    <w:rsid w:val="009438D9"/>
    <w:rsid w:val="00951175"/>
    <w:rsid w:val="0095296A"/>
    <w:rsid w:val="00960E7A"/>
    <w:rsid w:val="009730E1"/>
    <w:rsid w:val="009743C8"/>
    <w:rsid w:val="00990F0D"/>
    <w:rsid w:val="00994E3B"/>
    <w:rsid w:val="009A23C3"/>
    <w:rsid w:val="009A3F28"/>
    <w:rsid w:val="009A6756"/>
    <w:rsid w:val="009B0313"/>
    <w:rsid w:val="009C0055"/>
    <w:rsid w:val="009C0A2D"/>
    <w:rsid w:val="009C0E6C"/>
    <w:rsid w:val="009C5959"/>
    <w:rsid w:val="009D1B2F"/>
    <w:rsid w:val="009E0E34"/>
    <w:rsid w:val="009E304F"/>
    <w:rsid w:val="009F166F"/>
    <w:rsid w:val="009F4296"/>
    <w:rsid w:val="009F5F73"/>
    <w:rsid w:val="009F6ED0"/>
    <w:rsid w:val="009F72B2"/>
    <w:rsid w:val="00A20557"/>
    <w:rsid w:val="00A234A8"/>
    <w:rsid w:val="00A24D96"/>
    <w:rsid w:val="00A3339A"/>
    <w:rsid w:val="00A34911"/>
    <w:rsid w:val="00A3537B"/>
    <w:rsid w:val="00A36C6D"/>
    <w:rsid w:val="00A36F37"/>
    <w:rsid w:val="00A40B27"/>
    <w:rsid w:val="00A41780"/>
    <w:rsid w:val="00A42FB9"/>
    <w:rsid w:val="00A46712"/>
    <w:rsid w:val="00A4705C"/>
    <w:rsid w:val="00A502CA"/>
    <w:rsid w:val="00A5103A"/>
    <w:rsid w:val="00A532F4"/>
    <w:rsid w:val="00A537F9"/>
    <w:rsid w:val="00A577E2"/>
    <w:rsid w:val="00A60577"/>
    <w:rsid w:val="00A65191"/>
    <w:rsid w:val="00A676D1"/>
    <w:rsid w:val="00A74396"/>
    <w:rsid w:val="00A7639F"/>
    <w:rsid w:val="00AB6B29"/>
    <w:rsid w:val="00AC0339"/>
    <w:rsid w:val="00AC7EA7"/>
    <w:rsid w:val="00AE6C61"/>
    <w:rsid w:val="00B0118A"/>
    <w:rsid w:val="00B10285"/>
    <w:rsid w:val="00B14192"/>
    <w:rsid w:val="00B1736E"/>
    <w:rsid w:val="00B20CC7"/>
    <w:rsid w:val="00B22228"/>
    <w:rsid w:val="00B23A7E"/>
    <w:rsid w:val="00B246D4"/>
    <w:rsid w:val="00B25DB7"/>
    <w:rsid w:val="00B26941"/>
    <w:rsid w:val="00B30C99"/>
    <w:rsid w:val="00B31228"/>
    <w:rsid w:val="00B34131"/>
    <w:rsid w:val="00B34939"/>
    <w:rsid w:val="00B34FAA"/>
    <w:rsid w:val="00B40052"/>
    <w:rsid w:val="00B41810"/>
    <w:rsid w:val="00B441BD"/>
    <w:rsid w:val="00B4785C"/>
    <w:rsid w:val="00B47CD4"/>
    <w:rsid w:val="00B524CF"/>
    <w:rsid w:val="00B566EA"/>
    <w:rsid w:val="00B613E5"/>
    <w:rsid w:val="00B64B8E"/>
    <w:rsid w:val="00B70386"/>
    <w:rsid w:val="00B73F4F"/>
    <w:rsid w:val="00B755CD"/>
    <w:rsid w:val="00B87971"/>
    <w:rsid w:val="00BA0909"/>
    <w:rsid w:val="00BC53DF"/>
    <w:rsid w:val="00BE2158"/>
    <w:rsid w:val="00C01904"/>
    <w:rsid w:val="00C06837"/>
    <w:rsid w:val="00C3082B"/>
    <w:rsid w:val="00C36FA4"/>
    <w:rsid w:val="00C45B62"/>
    <w:rsid w:val="00C4641E"/>
    <w:rsid w:val="00C76307"/>
    <w:rsid w:val="00C76B06"/>
    <w:rsid w:val="00C86199"/>
    <w:rsid w:val="00C861E3"/>
    <w:rsid w:val="00C921E3"/>
    <w:rsid w:val="00C93841"/>
    <w:rsid w:val="00C96DB7"/>
    <w:rsid w:val="00CA0012"/>
    <w:rsid w:val="00CA3E4B"/>
    <w:rsid w:val="00CA640B"/>
    <w:rsid w:val="00CA715C"/>
    <w:rsid w:val="00CB27AA"/>
    <w:rsid w:val="00CC04FE"/>
    <w:rsid w:val="00CC2074"/>
    <w:rsid w:val="00CC4C36"/>
    <w:rsid w:val="00CD2BA3"/>
    <w:rsid w:val="00CD7380"/>
    <w:rsid w:val="00CE3445"/>
    <w:rsid w:val="00CF4AB5"/>
    <w:rsid w:val="00D03B47"/>
    <w:rsid w:val="00D041AC"/>
    <w:rsid w:val="00D0783E"/>
    <w:rsid w:val="00D16DA0"/>
    <w:rsid w:val="00D23803"/>
    <w:rsid w:val="00D239A7"/>
    <w:rsid w:val="00D3275A"/>
    <w:rsid w:val="00D37248"/>
    <w:rsid w:val="00D41144"/>
    <w:rsid w:val="00D45443"/>
    <w:rsid w:val="00D461BD"/>
    <w:rsid w:val="00D509AA"/>
    <w:rsid w:val="00D50B0F"/>
    <w:rsid w:val="00D51B0C"/>
    <w:rsid w:val="00D73179"/>
    <w:rsid w:val="00D76EC7"/>
    <w:rsid w:val="00D87160"/>
    <w:rsid w:val="00D922C7"/>
    <w:rsid w:val="00D929FB"/>
    <w:rsid w:val="00D94DC1"/>
    <w:rsid w:val="00D9598E"/>
    <w:rsid w:val="00D971FE"/>
    <w:rsid w:val="00D97C51"/>
    <w:rsid w:val="00DA1DBA"/>
    <w:rsid w:val="00DA7B40"/>
    <w:rsid w:val="00DB05B8"/>
    <w:rsid w:val="00DB0646"/>
    <w:rsid w:val="00DB588F"/>
    <w:rsid w:val="00DC065B"/>
    <w:rsid w:val="00DC15D3"/>
    <w:rsid w:val="00DC3CFF"/>
    <w:rsid w:val="00DC789D"/>
    <w:rsid w:val="00DD5E55"/>
    <w:rsid w:val="00DD6987"/>
    <w:rsid w:val="00DD7655"/>
    <w:rsid w:val="00E04C72"/>
    <w:rsid w:val="00E10F00"/>
    <w:rsid w:val="00E162DB"/>
    <w:rsid w:val="00E366ED"/>
    <w:rsid w:val="00E56C5D"/>
    <w:rsid w:val="00E57FCE"/>
    <w:rsid w:val="00E62829"/>
    <w:rsid w:val="00E63656"/>
    <w:rsid w:val="00E73337"/>
    <w:rsid w:val="00E74779"/>
    <w:rsid w:val="00E853A5"/>
    <w:rsid w:val="00E86360"/>
    <w:rsid w:val="00E92C60"/>
    <w:rsid w:val="00E9607B"/>
    <w:rsid w:val="00E97EAC"/>
    <w:rsid w:val="00EA2B5F"/>
    <w:rsid w:val="00EA520E"/>
    <w:rsid w:val="00EA7E96"/>
    <w:rsid w:val="00EC16A0"/>
    <w:rsid w:val="00EC1A52"/>
    <w:rsid w:val="00EC67D1"/>
    <w:rsid w:val="00ED15DE"/>
    <w:rsid w:val="00ED5133"/>
    <w:rsid w:val="00ED5174"/>
    <w:rsid w:val="00EE3A48"/>
    <w:rsid w:val="00EF1A4B"/>
    <w:rsid w:val="00EF7685"/>
    <w:rsid w:val="00F020CC"/>
    <w:rsid w:val="00F027AA"/>
    <w:rsid w:val="00F061D8"/>
    <w:rsid w:val="00F3337B"/>
    <w:rsid w:val="00F33932"/>
    <w:rsid w:val="00F343C6"/>
    <w:rsid w:val="00F43C23"/>
    <w:rsid w:val="00F51C3A"/>
    <w:rsid w:val="00F5239E"/>
    <w:rsid w:val="00F61C23"/>
    <w:rsid w:val="00F63D47"/>
    <w:rsid w:val="00F64601"/>
    <w:rsid w:val="00F64E2F"/>
    <w:rsid w:val="00F65800"/>
    <w:rsid w:val="00F83704"/>
    <w:rsid w:val="00F83B8C"/>
    <w:rsid w:val="00F91FAF"/>
    <w:rsid w:val="00FA4277"/>
    <w:rsid w:val="00FA7F0D"/>
    <w:rsid w:val="00FB2E5A"/>
    <w:rsid w:val="00FC0384"/>
    <w:rsid w:val="00FC51DD"/>
    <w:rsid w:val="00FD0A92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88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10F00"/>
    <w:pPr>
      <w:keepNext/>
      <w:jc w:val="center"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33D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588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DB588F"/>
    <w:rPr>
      <w:b/>
      <w:sz w:val="28"/>
      <w:lang w:val="ru-RU" w:eastAsia="ru-RU" w:bidi="ar-SA"/>
    </w:rPr>
  </w:style>
  <w:style w:type="paragraph" w:styleId="a5">
    <w:name w:val="Balloon Text"/>
    <w:basedOn w:val="a"/>
    <w:semiHidden/>
    <w:rsid w:val="00542D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B19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B19CB"/>
    <w:rPr>
      <w:sz w:val="24"/>
      <w:szCs w:val="24"/>
    </w:rPr>
  </w:style>
  <w:style w:type="paragraph" w:styleId="a8">
    <w:name w:val="footer"/>
    <w:basedOn w:val="a"/>
    <w:link w:val="a9"/>
    <w:rsid w:val="002B19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B19CB"/>
    <w:rPr>
      <w:sz w:val="24"/>
      <w:szCs w:val="24"/>
    </w:rPr>
  </w:style>
  <w:style w:type="character" w:customStyle="1" w:styleId="20">
    <w:name w:val="Заголовок 2 Знак"/>
    <w:link w:val="2"/>
    <w:rsid w:val="00E10F00"/>
    <w:rPr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933D63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List 2"/>
    <w:basedOn w:val="a"/>
    <w:unhideWhenUsed/>
    <w:rsid w:val="00933D63"/>
    <w:pPr>
      <w:tabs>
        <w:tab w:val="num" w:pos="425"/>
      </w:tabs>
      <w:ind w:left="425" w:hanging="425"/>
      <w:jc w:val="both"/>
    </w:pPr>
    <w:rPr>
      <w:sz w:val="28"/>
      <w:szCs w:val="20"/>
    </w:rPr>
  </w:style>
  <w:style w:type="paragraph" w:styleId="31">
    <w:name w:val="List 3"/>
    <w:basedOn w:val="a"/>
    <w:unhideWhenUsed/>
    <w:rsid w:val="00933D63"/>
    <w:pPr>
      <w:tabs>
        <w:tab w:val="num" w:pos="425"/>
      </w:tabs>
      <w:ind w:left="425" w:hanging="425"/>
      <w:jc w:val="both"/>
    </w:pPr>
    <w:rPr>
      <w:sz w:val="28"/>
      <w:szCs w:val="20"/>
    </w:rPr>
  </w:style>
  <w:style w:type="paragraph" w:styleId="aa">
    <w:name w:val="Body Text"/>
    <w:basedOn w:val="a"/>
    <w:link w:val="ab"/>
    <w:unhideWhenUsed/>
    <w:rsid w:val="00933D63"/>
    <w:pPr>
      <w:jc w:val="both"/>
    </w:pPr>
    <w:rPr>
      <w:sz w:val="28"/>
      <w:szCs w:val="28"/>
      <w:lang w:val="x-none" w:eastAsia="x-none"/>
    </w:rPr>
  </w:style>
  <w:style w:type="character" w:customStyle="1" w:styleId="ab">
    <w:name w:val="Основной текст Знак"/>
    <w:link w:val="aa"/>
    <w:rsid w:val="00933D63"/>
    <w:rPr>
      <w:sz w:val="28"/>
      <w:szCs w:val="28"/>
    </w:rPr>
  </w:style>
  <w:style w:type="paragraph" w:customStyle="1" w:styleId="ConsTitle">
    <w:name w:val="ConsTitle"/>
    <w:rsid w:val="001508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1"/>
    <w:rsid w:val="00150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DA7B40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DA7B40"/>
    <w:rPr>
      <w:sz w:val="24"/>
      <w:szCs w:val="24"/>
    </w:rPr>
  </w:style>
  <w:style w:type="character" w:styleId="ad">
    <w:name w:val="Hyperlink"/>
    <w:uiPriority w:val="99"/>
    <w:unhideWhenUsed/>
    <w:rsid w:val="00DA7B40"/>
    <w:rPr>
      <w:color w:val="0000FF"/>
      <w:u w:val="single"/>
    </w:rPr>
  </w:style>
  <w:style w:type="paragraph" w:customStyle="1" w:styleId="ConsNormal">
    <w:name w:val="ConsNormal"/>
    <w:rsid w:val="00CE3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CE3445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PlusNormal">
    <w:name w:val="ConsPlusNormal"/>
    <w:uiPriority w:val="99"/>
    <w:rsid w:val="00CE3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FollowedHyperlink"/>
    <w:rsid w:val="00591356"/>
    <w:rPr>
      <w:color w:val="800080"/>
      <w:u w:val="single"/>
    </w:rPr>
  </w:style>
  <w:style w:type="character" w:styleId="af">
    <w:name w:val="Strong"/>
    <w:uiPriority w:val="22"/>
    <w:qFormat/>
    <w:rsid w:val="00EF7685"/>
    <w:rPr>
      <w:b/>
      <w:bCs/>
    </w:rPr>
  </w:style>
  <w:style w:type="paragraph" w:styleId="af0">
    <w:name w:val="List Paragraph"/>
    <w:basedOn w:val="a"/>
    <w:uiPriority w:val="34"/>
    <w:qFormat/>
    <w:rsid w:val="00E62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88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10F00"/>
    <w:pPr>
      <w:keepNext/>
      <w:jc w:val="center"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33D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588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DB588F"/>
    <w:rPr>
      <w:b/>
      <w:sz w:val="28"/>
      <w:lang w:val="ru-RU" w:eastAsia="ru-RU" w:bidi="ar-SA"/>
    </w:rPr>
  </w:style>
  <w:style w:type="paragraph" w:styleId="a5">
    <w:name w:val="Balloon Text"/>
    <w:basedOn w:val="a"/>
    <w:semiHidden/>
    <w:rsid w:val="00542D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B19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B19CB"/>
    <w:rPr>
      <w:sz w:val="24"/>
      <w:szCs w:val="24"/>
    </w:rPr>
  </w:style>
  <w:style w:type="paragraph" w:styleId="a8">
    <w:name w:val="footer"/>
    <w:basedOn w:val="a"/>
    <w:link w:val="a9"/>
    <w:rsid w:val="002B19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B19CB"/>
    <w:rPr>
      <w:sz w:val="24"/>
      <w:szCs w:val="24"/>
    </w:rPr>
  </w:style>
  <w:style w:type="character" w:customStyle="1" w:styleId="20">
    <w:name w:val="Заголовок 2 Знак"/>
    <w:link w:val="2"/>
    <w:rsid w:val="00E10F00"/>
    <w:rPr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933D63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List 2"/>
    <w:basedOn w:val="a"/>
    <w:unhideWhenUsed/>
    <w:rsid w:val="00933D63"/>
    <w:pPr>
      <w:tabs>
        <w:tab w:val="num" w:pos="425"/>
      </w:tabs>
      <w:ind w:left="425" w:hanging="425"/>
      <w:jc w:val="both"/>
    </w:pPr>
    <w:rPr>
      <w:sz w:val="28"/>
      <w:szCs w:val="20"/>
    </w:rPr>
  </w:style>
  <w:style w:type="paragraph" w:styleId="31">
    <w:name w:val="List 3"/>
    <w:basedOn w:val="a"/>
    <w:unhideWhenUsed/>
    <w:rsid w:val="00933D63"/>
    <w:pPr>
      <w:tabs>
        <w:tab w:val="num" w:pos="425"/>
      </w:tabs>
      <w:ind w:left="425" w:hanging="425"/>
      <w:jc w:val="both"/>
    </w:pPr>
    <w:rPr>
      <w:sz w:val="28"/>
      <w:szCs w:val="20"/>
    </w:rPr>
  </w:style>
  <w:style w:type="paragraph" w:styleId="aa">
    <w:name w:val="Body Text"/>
    <w:basedOn w:val="a"/>
    <w:link w:val="ab"/>
    <w:unhideWhenUsed/>
    <w:rsid w:val="00933D63"/>
    <w:pPr>
      <w:jc w:val="both"/>
    </w:pPr>
    <w:rPr>
      <w:sz w:val="28"/>
      <w:szCs w:val="28"/>
      <w:lang w:val="x-none" w:eastAsia="x-none"/>
    </w:rPr>
  </w:style>
  <w:style w:type="character" w:customStyle="1" w:styleId="ab">
    <w:name w:val="Основной текст Знак"/>
    <w:link w:val="aa"/>
    <w:rsid w:val="00933D63"/>
    <w:rPr>
      <w:sz w:val="28"/>
      <w:szCs w:val="28"/>
    </w:rPr>
  </w:style>
  <w:style w:type="paragraph" w:customStyle="1" w:styleId="ConsTitle">
    <w:name w:val="ConsTitle"/>
    <w:rsid w:val="001508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1"/>
    <w:rsid w:val="00150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DA7B40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DA7B40"/>
    <w:rPr>
      <w:sz w:val="24"/>
      <w:szCs w:val="24"/>
    </w:rPr>
  </w:style>
  <w:style w:type="character" w:styleId="ad">
    <w:name w:val="Hyperlink"/>
    <w:uiPriority w:val="99"/>
    <w:unhideWhenUsed/>
    <w:rsid w:val="00DA7B40"/>
    <w:rPr>
      <w:color w:val="0000FF"/>
      <w:u w:val="single"/>
    </w:rPr>
  </w:style>
  <w:style w:type="paragraph" w:customStyle="1" w:styleId="ConsNormal">
    <w:name w:val="ConsNormal"/>
    <w:rsid w:val="00CE3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CE3445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ConsPlusNormal">
    <w:name w:val="ConsPlusNormal"/>
    <w:uiPriority w:val="99"/>
    <w:rsid w:val="00CE3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FollowedHyperlink"/>
    <w:rsid w:val="00591356"/>
    <w:rPr>
      <w:color w:val="800080"/>
      <w:u w:val="single"/>
    </w:rPr>
  </w:style>
  <w:style w:type="character" w:styleId="af">
    <w:name w:val="Strong"/>
    <w:uiPriority w:val="22"/>
    <w:qFormat/>
    <w:rsid w:val="00EF7685"/>
    <w:rPr>
      <w:b/>
      <w:bCs/>
    </w:rPr>
  </w:style>
  <w:style w:type="paragraph" w:styleId="af0">
    <w:name w:val="List Paragraph"/>
    <w:basedOn w:val="a"/>
    <w:uiPriority w:val="34"/>
    <w:qFormat/>
    <w:rsid w:val="00E6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6726-9F93-49EA-B457-51843FDC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СОВЕТ СЕЛЬСКОГО ПОСЕЛЕНИЯ «ПОЖЕГ»</vt:lpstr>
    </vt:vector>
  </TitlesOfParts>
  <Company>МР "Усть-Куломский"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</dc:creator>
  <cp:lastModifiedBy>Анна Реовна</cp:lastModifiedBy>
  <cp:revision>9</cp:revision>
  <cp:lastPrinted>2022-02-02T07:53:00Z</cp:lastPrinted>
  <dcterms:created xsi:type="dcterms:W3CDTF">2024-12-02T15:44:00Z</dcterms:created>
  <dcterms:modified xsi:type="dcterms:W3CDTF">2024-12-25T08:11:00Z</dcterms:modified>
</cp:coreProperties>
</file>